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5DF7" w14:textId="77777777" w:rsidR="005F5B1D" w:rsidRDefault="00D21FB9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附件2</w:t>
      </w:r>
    </w:p>
    <w:tbl>
      <w:tblPr>
        <w:tblStyle w:val="a3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93"/>
        <w:gridCol w:w="1410"/>
      </w:tblGrid>
      <w:tr w:rsidR="005F5B1D" w14:paraId="6A424012" w14:textId="77777777">
        <w:tc>
          <w:tcPr>
            <w:tcW w:w="1393" w:type="dxa"/>
          </w:tcPr>
          <w:p w14:paraId="3E57ABAA" w14:textId="77777777" w:rsidR="005F5B1D" w:rsidRDefault="00D21FB9">
            <w:pPr>
              <w:jc w:val="left"/>
              <w:rPr>
                <w:rFonts w:ascii="宋体" w:eastAsia="仿宋_GB2312" w:hAnsi="宋体" w:cs="Times New Roman"/>
                <w:b/>
                <w:bCs/>
                <w:sz w:val="48"/>
                <w:szCs w:val="48"/>
              </w:rPr>
            </w:pPr>
            <w:r>
              <w:rPr>
                <w:rFonts w:ascii="宋体" w:eastAsia="仿宋_GB2312" w:hAnsi="宋体" w:cs="Times New Roman" w:hint="eastAsia"/>
                <w:sz w:val="28"/>
                <w:szCs w:val="28"/>
              </w:rPr>
              <w:t>项目类别</w:t>
            </w:r>
          </w:p>
        </w:tc>
        <w:tc>
          <w:tcPr>
            <w:tcW w:w="1410" w:type="dxa"/>
          </w:tcPr>
          <w:p w14:paraId="446177EB" w14:textId="77777777" w:rsidR="005F5B1D" w:rsidRDefault="005F5B1D">
            <w:pPr>
              <w:jc w:val="left"/>
              <w:rPr>
                <w:rFonts w:ascii="宋体" w:eastAsia="仿宋_GB2312" w:hAnsi="宋体" w:cs="Times New Roman"/>
                <w:b/>
                <w:bCs/>
                <w:sz w:val="48"/>
                <w:szCs w:val="48"/>
              </w:rPr>
            </w:pPr>
          </w:p>
        </w:tc>
      </w:tr>
    </w:tbl>
    <w:p w14:paraId="0AA0DA3E" w14:textId="77777777" w:rsidR="005F5B1D" w:rsidRDefault="005F5B1D">
      <w:pPr>
        <w:jc w:val="left"/>
        <w:rPr>
          <w:rFonts w:ascii="宋体" w:eastAsia="仿宋_GB2312" w:hAnsi="宋体" w:cs="Times New Roman"/>
          <w:b/>
          <w:bCs/>
          <w:sz w:val="48"/>
          <w:szCs w:val="48"/>
        </w:rPr>
      </w:pPr>
    </w:p>
    <w:p w14:paraId="57E13EFC" w14:textId="77777777" w:rsidR="005F5B1D" w:rsidRDefault="005F5B1D">
      <w:pPr>
        <w:spacing w:line="8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73A27CE" w14:textId="77777777" w:rsidR="005F5B1D" w:rsidRDefault="005F5B1D">
      <w:pPr>
        <w:spacing w:line="8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D15F703" w14:textId="77777777" w:rsidR="005F5B1D" w:rsidRDefault="00D21FB9">
      <w:pPr>
        <w:spacing w:line="8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 南 农 业 大 学</w:t>
      </w:r>
    </w:p>
    <w:p w14:paraId="1EB1D43B" w14:textId="6BDA4588" w:rsidR="005F5B1D" w:rsidRDefault="00D21FB9">
      <w:pPr>
        <w:spacing w:line="8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“百千万科教服务行动”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  <w:r w:rsidR="006D05A1">
        <w:rPr>
          <w:rFonts w:ascii="方正小标宋简体" w:eastAsia="方正小标宋简体" w:hAnsi="方正小标宋简体" w:cs="方正小标宋简体" w:hint="eastAsia"/>
          <w:sz w:val="44"/>
          <w:szCs w:val="44"/>
        </w:rPr>
        <w:t>结项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黑体" w:eastAsia="黑体" w:hAnsi="宋体" w:cs="Times New Roman" w:hint="eastAsia"/>
          <w:sz w:val="48"/>
          <w:szCs w:val="48"/>
        </w:rPr>
        <w:t xml:space="preserve">    </w:t>
      </w:r>
      <w:r>
        <w:rPr>
          <w:rFonts w:ascii="宋体" w:eastAsia="仿宋_GB2312" w:hAnsi="宋体" w:cs="Times New Roman" w:hint="eastAsia"/>
          <w:sz w:val="28"/>
          <w:szCs w:val="28"/>
        </w:rPr>
        <w:t xml:space="preserve">                                         </w:t>
      </w:r>
    </w:p>
    <w:p w14:paraId="2727A05F" w14:textId="77777777" w:rsidR="005F5B1D" w:rsidRDefault="005F5B1D">
      <w:pPr>
        <w:spacing w:line="840" w:lineRule="exact"/>
        <w:ind w:firstLineChars="100" w:firstLine="360"/>
        <w:rPr>
          <w:rFonts w:ascii="Times New Roman" w:eastAsia="仿宋_GB2312" w:hAnsi="Times New Roman" w:cs="Times New Roman"/>
          <w:sz w:val="36"/>
          <w:szCs w:val="36"/>
        </w:rPr>
      </w:pPr>
    </w:p>
    <w:p w14:paraId="3640142F" w14:textId="77777777" w:rsidR="005F5B1D" w:rsidRDefault="005F5B1D">
      <w:pPr>
        <w:ind w:firstLineChars="100" w:firstLine="360"/>
        <w:rPr>
          <w:rFonts w:ascii="Times New Roman" w:eastAsia="仿宋_GB2312" w:hAnsi="Times New Roman" w:cs="Times New Roman"/>
          <w:sz w:val="36"/>
          <w:szCs w:val="36"/>
        </w:rPr>
      </w:pPr>
    </w:p>
    <w:p w14:paraId="53532757" w14:textId="77777777" w:rsidR="005F5B1D" w:rsidRDefault="00D21FB9">
      <w:pPr>
        <w:tabs>
          <w:tab w:val="left" w:pos="1620"/>
        </w:tabs>
        <w:adjustRightInd w:val="0"/>
        <w:snapToGrid w:val="0"/>
        <w:spacing w:line="480" w:lineRule="auto"/>
        <w:ind w:firstLineChars="500" w:firstLine="1600"/>
        <w:rPr>
          <w:rFonts w:ascii="仿宋_GB2312" w:eastAsia="仿宋_GB2312" w:hAnsi="Times New Roman" w:cs="Times New Roman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项目名称：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</w:t>
      </w:r>
    </w:p>
    <w:p w14:paraId="38190D65" w14:textId="77777777" w:rsidR="005F5B1D" w:rsidRDefault="00D21FB9">
      <w:pPr>
        <w:adjustRightInd w:val="0"/>
        <w:snapToGrid w:val="0"/>
        <w:spacing w:line="480" w:lineRule="auto"/>
        <w:ind w:firstLineChars="500" w:firstLine="1600"/>
        <w:rPr>
          <w:rFonts w:ascii="仿宋_GB2312" w:eastAsia="仿宋_GB2312" w:hAnsi="Times New Roman" w:cs="Times New Roman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主 持 人：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</w:t>
      </w:r>
    </w:p>
    <w:p w14:paraId="3423BEE6" w14:textId="77777777" w:rsidR="005F5B1D" w:rsidRDefault="00D21FB9">
      <w:pPr>
        <w:adjustRightInd w:val="0"/>
        <w:snapToGrid w:val="0"/>
        <w:spacing w:line="480" w:lineRule="auto"/>
        <w:ind w:firstLineChars="500" w:firstLine="1600"/>
        <w:rPr>
          <w:rFonts w:ascii="仿宋_GB2312" w:eastAsia="仿宋_GB2312" w:hAnsi="Times New Roman" w:cs="Times New Roman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所在单位：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</w:t>
      </w:r>
    </w:p>
    <w:p w14:paraId="5A5F43E9" w14:textId="60092BBD" w:rsidR="005F5B1D" w:rsidRDefault="00D21FB9">
      <w:pPr>
        <w:adjustRightInd w:val="0"/>
        <w:snapToGrid w:val="0"/>
        <w:spacing w:line="480" w:lineRule="auto"/>
        <w:rPr>
          <w:rFonts w:ascii="仿宋_GB2312" w:eastAsia="仿宋_GB2312" w:hAnsi="Times New Roman" w:cs="Times New Roman"/>
          <w:sz w:val="36"/>
          <w:szCs w:val="36"/>
          <w:u w:val="single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</w:t>
      </w:r>
      <w:r w:rsidR="009100E4">
        <w:rPr>
          <w:rFonts w:ascii="仿宋_GB2312" w:eastAsia="仿宋_GB2312" w:hAnsi="Times New Roman" w:cs="Times New Roman" w:hint="eastAsia"/>
          <w:sz w:val="32"/>
          <w:szCs w:val="32"/>
        </w:rPr>
        <w:t>填</w:t>
      </w:r>
      <w:r>
        <w:rPr>
          <w:rFonts w:ascii="仿宋_GB2312" w:eastAsia="仿宋_GB2312" w:hAnsi="Times New Roman" w:cs="Times New Roman" w:hint="eastAsia"/>
          <w:sz w:val="32"/>
          <w:szCs w:val="32"/>
        </w:rPr>
        <w:t>报时间：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</w:t>
      </w:r>
    </w:p>
    <w:p w14:paraId="13BD30FE" w14:textId="77777777" w:rsidR="005F5B1D" w:rsidRDefault="005F5B1D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5C0D309A" w14:textId="77777777" w:rsidR="005F5B1D" w:rsidRDefault="005F5B1D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010E63DC" w14:textId="77777777" w:rsidR="005F5B1D" w:rsidRDefault="005F5B1D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20198F38" w14:textId="328E985A" w:rsidR="006D05A1" w:rsidRDefault="00D21FB9">
      <w:pPr>
        <w:spacing w:line="720" w:lineRule="exact"/>
        <w:jc w:val="center"/>
        <w:rPr>
          <w:rFonts w:ascii="仿宋_GB2312" w:eastAsia="仿宋_GB2312" w:hAnsi="宋体" w:cs="Times New Roman"/>
          <w:bCs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sz w:val="32"/>
          <w:szCs w:val="32"/>
        </w:rPr>
        <w:t xml:space="preserve">河南农业大学社会服务处 </w:t>
      </w:r>
    </w:p>
    <w:p w14:paraId="2377713D" w14:textId="77777777" w:rsidR="006D05A1" w:rsidRDefault="006D05A1">
      <w:pPr>
        <w:widowControl/>
        <w:jc w:val="left"/>
        <w:rPr>
          <w:rFonts w:ascii="仿宋_GB2312" w:eastAsia="仿宋_GB2312" w:hAnsi="宋体" w:cs="Times New Roman"/>
          <w:bCs/>
          <w:sz w:val="32"/>
          <w:szCs w:val="32"/>
        </w:rPr>
      </w:pPr>
      <w:r>
        <w:rPr>
          <w:rFonts w:ascii="仿宋_GB2312" w:eastAsia="仿宋_GB2312" w:hAnsi="宋体" w:cs="Times New Roman"/>
          <w:bCs/>
          <w:sz w:val="32"/>
          <w:szCs w:val="32"/>
        </w:rPr>
        <w:br w:type="page"/>
      </w:r>
    </w:p>
    <w:p w14:paraId="2E92031F" w14:textId="77777777" w:rsidR="005F5B1D" w:rsidRDefault="005F5B1D">
      <w:pPr>
        <w:spacing w:line="720" w:lineRule="exact"/>
        <w:jc w:val="center"/>
        <w:rPr>
          <w:rFonts w:ascii="仿宋_GB2312" w:eastAsia="仿宋_GB2312" w:hAnsi="宋体" w:cs="Times New Roman"/>
          <w:bCs/>
          <w:sz w:val="32"/>
          <w:szCs w:val="32"/>
        </w:rPr>
      </w:pPr>
    </w:p>
    <w:p w14:paraId="588A8473" w14:textId="77777777" w:rsidR="005F5B1D" w:rsidRDefault="005F5B1D">
      <w:pPr>
        <w:rPr>
          <w:rFonts w:ascii="黑体" w:eastAsia="黑体" w:hAnsi="黑体" w:cs="黑体"/>
          <w:bCs/>
          <w:spacing w:val="20"/>
          <w:sz w:val="32"/>
          <w:szCs w:val="32"/>
        </w:rPr>
      </w:pPr>
    </w:p>
    <w:p w14:paraId="6E1D8590" w14:textId="77777777" w:rsidR="006D05A1" w:rsidRDefault="006D05A1" w:rsidP="006D05A1">
      <w:pPr>
        <w:pStyle w:val="a4"/>
        <w:jc w:val="center"/>
        <w:rPr>
          <w:rFonts w:ascii="黑体" w:eastAsia="黑体" w:hAnsi="黑体" w:cs="黑体"/>
          <w:b w:val="0"/>
          <w:bCs w:val="0"/>
          <w:sz w:val="44"/>
          <w:szCs w:val="44"/>
        </w:rPr>
      </w:pPr>
      <w:r>
        <w:rPr>
          <w:rFonts w:ascii="黑体" w:eastAsia="黑体" w:hAnsi="黑体" w:cs="黑体" w:hint="eastAsia"/>
          <w:b w:val="0"/>
          <w:bCs w:val="0"/>
          <w:sz w:val="44"/>
          <w:szCs w:val="44"/>
        </w:rPr>
        <w:t>填 表 说 明</w:t>
      </w:r>
    </w:p>
    <w:p w14:paraId="7D99C943" w14:textId="77777777" w:rsidR="006D05A1" w:rsidRDefault="006D05A1" w:rsidP="006D05A1">
      <w:pPr>
        <w:pStyle w:val="a4"/>
        <w:jc w:val="center"/>
        <w:rPr>
          <w:rFonts w:ascii="楷体_GB2312" w:eastAsia="楷体_GB2312"/>
          <w:b w:val="0"/>
          <w:bCs w:val="0"/>
        </w:rPr>
      </w:pPr>
    </w:p>
    <w:p w14:paraId="0FCB1B89" w14:textId="13C6DF76" w:rsidR="006D05A1" w:rsidRDefault="006D05A1" w:rsidP="006D05A1">
      <w:pPr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int="eastAsia"/>
          <w:sz w:val="32"/>
          <w:szCs w:val="32"/>
        </w:rPr>
        <w:t>结项书</w:t>
      </w:r>
      <w:proofErr w:type="gramEnd"/>
      <w:r>
        <w:rPr>
          <w:rFonts w:ascii="仿宋_GB2312" w:eastAsia="仿宋_GB2312" w:hint="eastAsia"/>
          <w:sz w:val="32"/>
          <w:szCs w:val="32"/>
        </w:rPr>
        <w:t>由项目负责人填写，上报</w:t>
      </w:r>
      <w:proofErr w:type="gramStart"/>
      <w:r>
        <w:rPr>
          <w:rFonts w:ascii="仿宋_GB2312" w:eastAsia="仿宋_GB2312" w:hint="eastAsia"/>
          <w:sz w:val="32"/>
          <w:szCs w:val="32"/>
        </w:rPr>
        <w:t>社会服处备案</w:t>
      </w:r>
      <w:proofErr w:type="gramEnd"/>
      <w:r>
        <w:rPr>
          <w:rFonts w:ascii="仿宋_GB2312" w:eastAsia="仿宋_GB2312" w:hint="eastAsia"/>
          <w:sz w:val="32"/>
          <w:szCs w:val="32"/>
        </w:rPr>
        <w:t>，作为项目验收的依据。</w:t>
      </w:r>
    </w:p>
    <w:p w14:paraId="7DEC048C" w14:textId="49EB3699" w:rsidR="006D05A1" w:rsidRDefault="006D05A1" w:rsidP="006D05A1">
      <w:pPr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sz w:val="32"/>
          <w:szCs w:val="32"/>
        </w:rPr>
        <w:t>本结项</w:t>
      </w:r>
      <w:proofErr w:type="gramEnd"/>
      <w:r>
        <w:rPr>
          <w:rFonts w:ascii="仿宋_GB2312" w:eastAsia="仿宋_GB2312" w:hint="eastAsia"/>
          <w:sz w:val="32"/>
          <w:szCs w:val="32"/>
        </w:rPr>
        <w:t>书一式1份，双面打印，装订成册，要求字迹清楚、文字通顺。需签字、盖章处打印或复印无效。</w:t>
      </w:r>
    </w:p>
    <w:p w14:paraId="62776E63" w14:textId="77777777" w:rsidR="006D05A1" w:rsidRDefault="006D05A1" w:rsidP="006D05A1">
      <w:pPr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3.内容格式编排应规范，表达简洁明确，可根据内容加行、加页。</w:t>
      </w:r>
    </w:p>
    <w:p w14:paraId="1A54E8DF" w14:textId="77777777" w:rsidR="006D05A1" w:rsidRDefault="006D05A1" w:rsidP="006D05A1">
      <w:pPr>
        <w:pStyle w:val="a4"/>
        <w:ind w:firstLineChars="200" w:firstLine="560"/>
        <w:jc w:val="center"/>
        <w:rPr>
          <w:rFonts w:ascii="楷体_GB2312" w:eastAsia="楷体_GB2312"/>
          <w:b w:val="0"/>
          <w:bCs w:val="0"/>
          <w:sz w:val="28"/>
          <w:szCs w:val="28"/>
        </w:rPr>
      </w:pPr>
    </w:p>
    <w:p w14:paraId="098F8E42" w14:textId="467678D8" w:rsidR="005F5B1D" w:rsidRDefault="006D05A1" w:rsidP="006D05A1">
      <w:pPr>
        <w:rPr>
          <w:rFonts w:ascii="楷体_GB2312" w:eastAsia="楷体_GB2312" w:hAnsi="Times New Roman" w:cs="Times New Roman"/>
          <w:b/>
          <w:spacing w:val="20"/>
          <w:sz w:val="32"/>
          <w:szCs w:val="32"/>
        </w:rPr>
      </w:pPr>
      <w:r>
        <w:rPr>
          <w:rFonts w:ascii="楷体_GB2312" w:eastAsia="楷体_GB2312" w:hint="eastAsia"/>
          <w:sz w:val="28"/>
          <w:szCs w:val="28"/>
        </w:rPr>
        <w:br w:type="page"/>
      </w:r>
      <w:r w:rsidR="00D21FB9">
        <w:rPr>
          <w:rFonts w:ascii="黑体" w:eastAsia="黑体" w:hAnsi="黑体" w:cs="黑体" w:hint="eastAsia"/>
          <w:bCs/>
          <w:spacing w:val="20"/>
          <w:sz w:val="32"/>
          <w:szCs w:val="32"/>
        </w:rPr>
        <w:lastRenderedPageBreak/>
        <w:t>一、基本情况</w:t>
      </w:r>
    </w:p>
    <w:tbl>
      <w:tblPr>
        <w:tblW w:w="8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075"/>
        <w:gridCol w:w="850"/>
        <w:gridCol w:w="1418"/>
        <w:gridCol w:w="1559"/>
        <w:gridCol w:w="2303"/>
      </w:tblGrid>
      <w:tr w:rsidR="005F5B1D" w14:paraId="62EB326B" w14:textId="77777777" w:rsidTr="00D23BA5">
        <w:trPr>
          <w:trHeight w:val="637"/>
          <w:jc w:val="center"/>
        </w:trPr>
        <w:tc>
          <w:tcPr>
            <w:tcW w:w="2079" w:type="dxa"/>
            <w:gridSpan w:val="2"/>
            <w:vAlign w:val="center"/>
          </w:tcPr>
          <w:p w14:paraId="635129B4" w14:textId="77777777" w:rsidR="005F5B1D" w:rsidRDefault="00D21FB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6130" w:type="dxa"/>
            <w:gridSpan w:val="4"/>
            <w:vAlign w:val="center"/>
          </w:tcPr>
          <w:p w14:paraId="3BB9D348" w14:textId="77777777" w:rsidR="005F5B1D" w:rsidRDefault="005F5B1D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5F5B1D" w14:paraId="21C32826" w14:textId="77777777" w:rsidTr="00D23BA5">
        <w:trPr>
          <w:trHeight w:val="703"/>
          <w:jc w:val="center"/>
        </w:trPr>
        <w:tc>
          <w:tcPr>
            <w:tcW w:w="2079" w:type="dxa"/>
            <w:gridSpan w:val="2"/>
            <w:vAlign w:val="center"/>
          </w:tcPr>
          <w:p w14:paraId="73FA14B9" w14:textId="77777777" w:rsidR="005F5B1D" w:rsidRDefault="00D21FB9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研究起止时间</w:t>
            </w:r>
          </w:p>
        </w:tc>
        <w:tc>
          <w:tcPr>
            <w:tcW w:w="6130" w:type="dxa"/>
            <w:gridSpan w:val="4"/>
            <w:vAlign w:val="center"/>
          </w:tcPr>
          <w:p w14:paraId="5BFA05F3" w14:textId="77777777" w:rsidR="005F5B1D" w:rsidRDefault="00D21FB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     月 至      年     月</w:t>
            </w:r>
          </w:p>
        </w:tc>
      </w:tr>
      <w:tr w:rsidR="006D05A1" w14:paraId="15A5556C" w14:textId="77777777" w:rsidTr="00D23BA5">
        <w:trPr>
          <w:trHeight w:val="684"/>
          <w:jc w:val="center"/>
        </w:trPr>
        <w:tc>
          <w:tcPr>
            <w:tcW w:w="2079" w:type="dxa"/>
            <w:gridSpan w:val="2"/>
            <w:vAlign w:val="center"/>
          </w:tcPr>
          <w:p w14:paraId="4C3A8CFE" w14:textId="43A593D4" w:rsidR="006D05A1" w:rsidRDefault="006D05A1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项目类型</w:t>
            </w:r>
          </w:p>
        </w:tc>
        <w:tc>
          <w:tcPr>
            <w:tcW w:w="6130" w:type="dxa"/>
            <w:gridSpan w:val="4"/>
            <w:vAlign w:val="center"/>
          </w:tcPr>
          <w:p w14:paraId="7D3FDA44" w14:textId="03126205" w:rsidR="006D05A1" w:rsidRDefault="006D05A1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bookmarkStart w:id="0" w:name="OLE_LINK3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bookmarkEnd w:id="0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重点项目 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□一般项目</w:t>
            </w:r>
          </w:p>
        </w:tc>
      </w:tr>
      <w:tr w:rsidR="009100E4" w14:paraId="170F6EFD" w14:textId="77777777" w:rsidTr="009100E4">
        <w:trPr>
          <w:cantSplit/>
          <w:trHeight w:val="1134"/>
          <w:jc w:val="center"/>
        </w:trPr>
        <w:tc>
          <w:tcPr>
            <w:tcW w:w="1004" w:type="dxa"/>
            <w:vMerge w:val="restart"/>
            <w:vAlign w:val="center"/>
          </w:tcPr>
          <w:p w14:paraId="13ECF188" w14:textId="77777777" w:rsidR="009100E4" w:rsidRDefault="009100E4" w:rsidP="002A5E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</w:t>
            </w:r>
          </w:p>
          <w:p w14:paraId="0E6D5DCC" w14:textId="35803E90" w:rsidR="009100E4" w:rsidRDefault="009100E4" w:rsidP="002A5E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目</w:t>
            </w:r>
          </w:p>
          <w:p w14:paraId="1A1BBF22" w14:textId="77777777" w:rsidR="009100E4" w:rsidRDefault="009100E4" w:rsidP="002A5E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组</w:t>
            </w:r>
          </w:p>
          <w:p w14:paraId="6FA11FE4" w14:textId="4A7F8B9C" w:rsidR="009100E4" w:rsidRDefault="009100E4" w:rsidP="002A5E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成员</w:t>
            </w:r>
          </w:p>
          <w:p w14:paraId="106CFD5D" w14:textId="3430CF16" w:rsidR="009100E4" w:rsidRDefault="009100E4" w:rsidP="002A5E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基本情况</w:t>
            </w:r>
          </w:p>
        </w:tc>
        <w:tc>
          <w:tcPr>
            <w:tcW w:w="1075" w:type="dxa"/>
            <w:vAlign w:val="center"/>
          </w:tcPr>
          <w:p w14:paraId="4040A390" w14:textId="77777777" w:rsidR="009100E4" w:rsidRDefault="009100E4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vAlign w:val="center"/>
          </w:tcPr>
          <w:p w14:paraId="0ACFAFCB" w14:textId="77777777" w:rsidR="009100E4" w:rsidRDefault="009100E4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7165CC7E" w14:textId="77777777" w:rsidR="009100E4" w:rsidRDefault="009100E4" w:rsidP="009100E4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所在单位</w:t>
            </w:r>
          </w:p>
          <w:p w14:paraId="5C97C879" w14:textId="6962FD00" w:rsidR="009100E4" w:rsidRDefault="009100E4" w:rsidP="009100E4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（部门）</w:t>
            </w:r>
          </w:p>
        </w:tc>
        <w:tc>
          <w:tcPr>
            <w:tcW w:w="1559" w:type="dxa"/>
            <w:vAlign w:val="center"/>
          </w:tcPr>
          <w:p w14:paraId="0CBB6A28" w14:textId="5B02EE7B" w:rsidR="009100E4" w:rsidRDefault="009100E4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职称/职务</w:t>
            </w:r>
          </w:p>
        </w:tc>
        <w:tc>
          <w:tcPr>
            <w:tcW w:w="2303" w:type="dxa"/>
            <w:vAlign w:val="center"/>
          </w:tcPr>
          <w:p w14:paraId="2D1B9AD3" w14:textId="1E98F45C" w:rsidR="009100E4" w:rsidRDefault="009100E4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项目分工</w:t>
            </w:r>
          </w:p>
        </w:tc>
      </w:tr>
      <w:tr w:rsidR="009100E4" w14:paraId="6E2AE989" w14:textId="77777777" w:rsidTr="00D23BA5">
        <w:trPr>
          <w:cantSplit/>
          <w:trHeight w:val="696"/>
          <w:jc w:val="center"/>
        </w:trPr>
        <w:tc>
          <w:tcPr>
            <w:tcW w:w="1004" w:type="dxa"/>
            <w:vMerge/>
          </w:tcPr>
          <w:p w14:paraId="4621ADB0" w14:textId="77777777" w:rsidR="009100E4" w:rsidRDefault="009100E4">
            <w:pPr>
              <w:ind w:left="180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1511013F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8698C3A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4356BB5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71C20A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04BD5322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9100E4" w14:paraId="03D5A769" w14:textId="77777777" w:rsidTr="00D23BA5">
        <w:trPr>
          <w:cantSplit/>
          <w:trHeight w:val="706"/>
          <w:jc w:val="center"/>
        </w:trPr>
        <w:tc>
          <w:tcPr>
            <w:tcW w:w="1004" w:type="dxa"/>
            <w:vMerge/>
          </w:tcPr>
          <w:p w14:paraId="7F4E10B8" w14:textId="77777777" w:rsidR="009100E4" w:rsidRDefault="009100E4">
            <w:pPr>
              <w:ind w:left="180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70E46F08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684806B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43F3BC0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E3F50A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41876FB7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9100E4" w14:paraId="33CA3302" w14:textId="77777777" w:rsidTr="00D23BA5">
        <w:trPr>
          <w:cantSplit/>
          <w:trHeight w:val="688"/>
          <w:jc w:val="center"/>
        </w:trPr>
        <w:tc>
          <w:tcPr>
            <w:tcW w:w="1004" w:type="dxa"/>
            <w:vMerge/>
          </w:tcPr>
          <w:p w14:paraId="36841826" w14:textId="77777777" w:rsidR="009100E4" w:rsidRDefault="009100E4">
            <w:pPr>
              <w:ind w:left="180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049F3BB5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BC23052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C4A204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884067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6D8F76B7" w14:textId="77777777" w:rsidR="009100E4" w:rsidRDefault="009100E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</w:tbl>
    <w:p w14:paraId="37C6CED3" w14:textId="4B0C944B" w:rsidR="005F5B1D" w:rsidRDefault="00D21FB9">
      <w:pPr>
        <w:rPr>
          <w:rFonts w:ascii="黑体" w:eastAsia="黑体" w:hAnsi="黑体" w:cs="黑体"/>
          <w:bCs/>
          <w:spacing w:val="2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20"/>
          <w:sz w:val="32"/>
          <w:szCs w:val="32"/>
        </w:rPr>
        <w:t>二、</w:t>
      </w:r>
      <w:r w:rsidR="006D05A1">
        <w:rPr>
          <w:rFonts w:ascii="黑体" w:eastAsia="黑体" w:hAnsi="黑体" w:cs="黑体" w:hint="eastAsia"/>
          <w:bCs/>
          <w:spacing w:val="20"/>
          <w:sz w:val="32"/>
          <w:szCs w:val="32"/>
        </w:rPr>
        <w:t>项目总结</w:t>
      </w:r>
    </w:p>
    <w:tbl>
      <w:tblPr>
        <w:tblW w:w="82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6D05A1" w14:paraId="5D9A6631" w14:textId="77777777" w:rsidTr="00D23BA5">
        <w:trPr>
          <w:trHeight w:val="4190"/>
        </w:trPr>
        <w:tc>
          <w:tcPr>
            <w:tcW w:w="8220" w:type="dxa"/>
          </w:tcPr>
          <w:p w14:paraId="551D2246" w14:textId="34CD0511" w:rsidR="006D05A1" w:rsidRPr="006D05A1" w:rsidRDefault="006D05A1" w:rsidP="006D05A1">
            <w:pPr>
              <w:jc w:val="lef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6D05A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（项目方案实施的重点、难点、完成情况，预期成效达成情况等，限</w:t>
            </w:r>
            <w:r w:rsidRPr="006D05A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1</w:t>
            </w:r>
            <w:r w:rsidRPr="006D05A1">
              <w:rPr>
                <w:rFonts w:ascii="Times New Roman" w:eastAsia="仿宋_GB2312" w:hAnsi="Times New Roman" w:cs="Times New Roman"/>
                <w:sz w:val="24"/>
                <w:szCs w:val="28"/>
              </w:rPr>
              <w:t>000</w:t>
            </w:r>
            <w:r w:rsidRPr="006D05A1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字）</w:t>
            </w:r>
          </w:p>
          <w:p w14:paraId="59B8C8CC" w14:textId="77777777" w:rsidR="006D05A1" w:rsidRDefault="006D05A1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6BD721C6" w14:textId="77777777" w:rsidR="006D05A1" w:rsidRDefault="006D05A1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6C915868" w14:textId="77777777" w:rsidR="00D23BA5" w:rsidRDefault="00D23B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663BF4B4" w14:textId="77777777" w:rsidR="00D23BA5" w:rsidRDefault="00D23B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799F5B5D" w14:textId="77777777" w:rsidR="00D23BA5" w:rsidRDefault="00D23B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7DA0579F" w14:textId="77777777" w:rsidR="00D23BA5" w:rsidRDefault="00D23B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5965DE19" w14:textId="77777777" w:rsidR="00D23BA5" w:rsidRDefault="00D23B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7254AB1D" w14:textId="77777777" w:rsidR="00D23BA5" w:rsidRDefault="00D23B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5E734883" w14:textId="77777777" w:rsidR="00D23BA5" w:rsidRDefault="00D23BA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CE8E4B3" w14:textId="3535726B" w:rsidR="00D23BA5" w:rsidRPr="009100E4" w:rsidRDefault="00D23BA5">
            <w:pPr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9100E4" w14:paraId="655C95E5" w14:textId="77777777" w:rsidTr="00D23BA5">
        <w:trPr>
          <w:trHeight w:val="6794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4F4" w14:textId="77777777" w:rsidR="009100E4" w:rsidRPr="00D23BA5" w:rsidRDefault="009100E4" w:rsidP="009100E4">
            <w:pPr>
              <w:jc w:val="left"/>
              <w:rPr>
                <w:rFonts w:ascii="Times New Roman" w:eastAsia="仿宋_GB2312" w:hAnsi="Times New Roman" w:cs="Times New Roman" w:hint="eastAsia"/>
                <w:sz w:val="24"/>
                <w:szCs w:val="28"/>
              </w:rPr>
            </w:pPr>
          </w:p>
        </w:tc>
      </w:tr>
    </w:tbl>
    <w:p w14:paraId="6FEBCF27" w14:textId="5542F18E" w:rsidR="005F5B1D" w:rsidRDefault="00D21FB9">
      <w:pPr>
        <w:rPr>
          <w:rFonts w:ascii="黑体" w:eastAsia="黑体" w:hAnsi="黑体" w:cs="黑体"/>
          <w:bCs/>
          <w:spacing w:val="2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20"/>
          <w:sz w:val="32"/>
          <w:szCs w:val="32"/>
        </w:rPr>
        <w:t>三、</w:t>
      </w:r>
      <w:r w:rsidR="006D05A1">
        <w:rPr>
          <w:rFonts w:ascii="黑体" w:eastAsia="黑体" w:hAnsi="黑体" w:cs="黑体" w:hint="eastAsia"/>
          <w:bCs/>
          <w:spacing w:val="20"/>
          <w:sz w:val="32"/>
          <w:szCs w:val="32"/>
        </w:rPr>
        <w:t>项目特色</w:t>
      </w:r>
    </w:p>
    <w:tbl>
      <w:tblPr>
        <w:tblStyle w:val="a3"/>
        <w:tblW w:w="8220" w:type="dxa"/>
        <w:tblInd w:w="147" w:type="dxa"/>
        <w:tblLook w:val="04A0" w:firstRow="1" w:lastRow="0" w:firstColumn="1" w:lastColumn="0" w:noHBand="0" w:noVBand="1"/>
      </w:tblPr>
      <w:tblGrid>
        <w:gridCol w:w="8220"/>
      </w:tblGrid>
      <w:tr w:rsidR="006D05A1" w14:paraId="7821FCEF" w14:textId="77777777" w:rsidTr="00D23BA5">
        <w:trPr>
          <w:trHeight w:val="5519"/>
        </w:trPr>
        <w:tc>
          <w:tcPr>
            <w:tcW w:w="8220" w:type="dxa"/>
          </w:tcPr>
          <w:p w14:paraId="26F5599A" w14:textId="5A899F85" w:rsidR="006D05A1" w:rsidRPr="00D21FB9" w:rsidRDefault="00D21FB9" w:rsidP="00D23BA5">
            <w:pPr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D21FB9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（项目主要成果、特色、创新性、可推广性等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，限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字</w:t>
            </w:r>
            <w:r w:rsidRPr="00D21FB9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）</w:t>
            </w:r>
          </w:p>
          <w:p w14:paraId="69DB2BED" w14:textId="77777777" w:rsidR="006D05A1" w:rsidRDefault="006D05A1" w:rsidP="00D23BA5">
            <w:pPr>
              <w:rPr>
                <w:rFonts w:ascii="黑体" w:eastAsia="黑体" w:hAnsi="黑体" w:cs="黑体"/>
                <w:bCs/>
                <w:spacing w:val="20"/>
                <w:sz w:val="32"/>
                <w:szCs w:val="32"/>
              </w:rPr>
            </w:pPr>
          </w:p>
          <w:p w14:paraId="2DD10D6B" w14:textId="77777777" w:rsidR="006D05A1" w:rsidRDefault="006D05A1" w:rsidP="00D23BA5">
            <w:pPr>
              <w:rPr>
                <w:rFonts w:ascii="黑体" w:eastAsia="黑体" w:hAnsi="黑体" w:cs="黑体"/>
                <w:bCs/>
                <w:spacing w:val="20"/>
                <w:sz w:val="32"/>
                <w:szCs w:val="32"/>
              </w:rPr>
            </w:pPr>
          </w:p>
          <w:p w14:paraId="3C793A22" w14:textId="77777777" w:rsidR="006D05A1" w:rsidRPr="009100E4" w:rsidRDefault="006D05A1" w:rsidP="00D23BA5">
            <w:pPr>
              <w:rPr>
                <w:rFonts w:ascii="黑体" w:eastAsia="黑体" w:hAnsi="黑体" w:cs="黑体"/>
                <w:bCs/>
                <w:spacing w:val="20"/>
                <w:sz w:val="32"/>
                <w:szCs w:val="32"/>
              </w:rPr>
            </w:pPr>
          </w:p>
          <w:p w14:paraId="34606231" w14:textId="77777777" w:rsidR="006D05A1" w:rsidRPr="00D942DB" w:rsidRDefault="006D05A1" w:rsidP="00D23BA5">
            <w:pPr>
              <w:rPr>
                <w:rFonts w:ascii="黑体" w:eastAsia="黑体" w:hAnsi="黑体" w:cs="黑体" w:hint="eastAsia"/>
                <w:bCs/>
                <w:spacing w:val="20"/>
                <w:sz w:val="32"/>
                <w:szCs w:val="32"/>
              </w:rPr>
            </w:pPr>
          </w:p>
          <w:p w14:paraId="63420E0D" w14:textId="3B7FE426" w:rsidR="006D05A1" w:rsidRPr="00D942DB" w:rsidRDefault="006D05A1" w:rsidP="00D23BA5">
            <w:pPr>
              <w:rPr>
                <w:rFonts w:ascii="黑体" w:eastAsia="黑体" w:hAnsi="黑体" w:cs="黑体"/>
                <w:bCs/>
                <w:spacing w:val="20"/>
                <w:sz w:val="32"/>
                <w:szCs w:val="32"/>
              </w:rPr>
            </w:pPr>
          </w:p>
        </w:tc>
      </w:tr>
    </w:tbl>
    <w:p w14:paraId="0A20B8E2" w14:textId="77777777" w:rsidR="00D21FB9" w:rsidRDefault="00D21FB9">
      <w:pPr>
        <w:rPr>
          <w:rFonts w:ascii="黑体" w:eastAsia="黑体" w:hAnsi="黑体" w:cs="黑体"/>
          <w:bCs/>
          <w:spacing w:val="20"/>
          <w:sz w:val="32"/>
          <w:szCs w:val="32"/>
        </w:rPr>
      </w:pPr>
    </w:p>
    <w:p w14:paraId="0439BE8A" w14:textId="24617318" w:rsidR="006D05A1" w:rsidRDefault="00D21FB9">
      <w:pPr>
        <w:rPr>
          <w:rFonts w:ascii="黑体" w:eastAsia="黑体" w:hAnsi="黑体" w:cs="黑体"/>
          <w:bCs/>
          <w:spacing w:val="2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20"/>
          <w:sz w:val="32"/>
          <w:szCs w:val="32"/>
        </w:rPr>
        <w:lastRenderedPageBreak/>
        <w:t>四、经费使用情况</w:t>
      </w:r>
    </w:p>
    <w:tbl>
      <w:tblPr>
        <w:tblStyle w:val="a3"/>
        <w:tblW w:w="8080" w:type="dxa"/>
        <w:tblInd w:w="147" w:type="dxa"/>
        <w:tblLook w:val="04A0" w:firstRow="1" w:lastRow="0" w:firstColumn="1" w:lastColumn="0" w:noHBand="0" w:noVBand="1"/>
      </w:tblPr>
      <w:tblGrid>
        <w:gridCol w:w="1139"/>
        <w:gridCol w:w="2410"/>
        <w:gridCol w:w="1985"/>
        <w:gridCol w:w="2546"/>
      </w:tblGrid>
      <w:tr w:rsidR="00D21FB9" w14:paraId="5C5F2BD3" w14:textId="77777777" w:rsidTr="009100E4">
        <w:trPr>
          <w:trHeight w:val="934"/>
        </w:trPr>
        <w:tc>
          <w:tcPr>
            <w:tcW w:w="1139" w:type="dxa"/>
            <w:vAlign w:val="center"/>
          </w:tcPr>
          <w:p w14:paraId="57E844DD" w14:textId="6604904C" w:rsidR="00D21FB9" w:rsidRPr="00D21FB9" w:rsidRDefault="00D21FB9" w:rsidP="00D21FB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21FB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经费总额</w:t>
            </w:r>
          </w:p>
        </w:tc>
        <w:tc>
          <w:tcPr>
            <w:tcW w:w="2410" w:type="dxa"/>
            <w:vAlign w:val="center"/>
          </w:tcPr>
          <w:p w14:paraId="10414B25" w14:textId="77777777" w:rsidR="00D21FB9" w:rsidRPr="00D21FB9" w:rsidRDefault="00D21FB9" w:rsidP="00D21FB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3EC8410" w14:textId="2316CC4A" w:rsidR="00D21FB9" w:rsidRPr="00D21FB9" w:rsidRDefault="00D21FB9" w:rsidP="00D21FB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支出金额</w:t>
            </w:r>
          </w:p>
        </w:tc>
        <w:tc>
          <w:tcPr>
            <w:tcW w:w="2546" w:type="dxa"/>
            <w:vAlign w:val="center"/>
          </w:tcPr>
          <w:p w14:paraId="660B58EB" w14:textId="38F7A9FE" w:rsidR="00D21FB9" w:rsidRPr="00D21FB9" w:rsidRDefault="00D21FB9" w:rsidP="00D21F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D21FB9" w14:paraId="150DA9EA" w14:textId="77777777" w:rsidTr="009100E4">
        <w:trPr>
          <w:trHeight w:val="4803"/>
        </w:trPr>
        <w:tc>
          <w:tcPr>
            <w:tcW w:w="1139" w:type="dxa"/>
            <w:vAlign w:val="center"/>
          </w:tcPr>
          <w:p w14:paraId="163205B5" w14:textId="77777777" w:rsidR="00D21FB9" w:rsidRPr="00D21FB9" w:rsidRDefault="00D21FB9" w:rsidP="00D21FB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21FB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</w:t>
            </w:r>
          </w:p>
          <w:p w14:paraId="781E19DF" w14:textId="77777777" w:rsidR="00D21FB9" w:rsidRPr="00D21FB9" w:rsidRDefault="00D21FB9" w:rsidP="00D21FB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21FB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经费</w:t>
            </w:r>
          </w:p>
          <w:p w14:paraId="09E85DFA" w14:textId="77777777" w:rsidR="00D21FB9" w:rsidRPr="00D21FB9" w:rsidRDefault="00D21FB9" w:rsidP="00D21FB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21FB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支出</w:t>
            </w:r>
          </w:p>
          <w:p w14:paraId="0AF2049C" w14:textId="35D36577" w:rsidR="00D21FB9" w:rsidRPr="00D21FB9" w:rsidRDefault="00D21FB9" w:rsidP="00D21FB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21FB9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6941" w:type="dxa"/>
            <w:gridSpan w:val="3"/>
          </w:tcPr>
          <w:p w14:paraId="48FBD59B" w14:textId="04A6B81E" w:rsidR="00D21FB9" w:rsidRPr="00D21FB9" w:rsidRDefault="00D21FB9">
            <w:pPr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19E7525E" w14:textId="5A4FA4C8" w:rsidR="00D21FB9" w:rsidRPr="00D21FB9" w:rsidRDefault="00D21FB9">
            <w:pPr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3C71752F" w14:textId="67A94E75" w:rsidR="00D21FB9" w:rsidRPr="00D21FB9" w:rsidRDefault="00D21FB9">
            <w:pPr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6533DC28" w14:textId="1191DBD3" w:rsidR="00D21FB9" w:rsidRPr="00D21FB9" w:rsidRDefault="00D21FB9">
            <w:pPr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23AAF9B5" w14:textId="77777777" w:rsidR="00D21FB9" w:rsidRPr="00D21FB9" w:rsidRDefault="00D21FB9">
            <w:pPr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2218309D" w14:textId="003E668A" w:rsidR="00D21FB9" w:rsidRPr="00D21FB9" w:rsidRDefault="00D21FB9" w:rsidP="009100E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</w:tbl>
    <w:p w14:paraId="1E5AE7F3" w14:textId="20812753" w:rsidR="006D05A1" w:rsidRDefault="006D05A1">
      <w:pPr>
        <w:rPr>
          <w:rFonts w:ascii="黑体" w:eastAsia="黑体" w:hAnsi="黑体" w:cs="黑体"/>
          <w:bCs/>
          <w:spacing w:val="20"/>
          <w:sz w:val="32"/>
          <w:szCs w:val="32"/>
        </w:rPr>
      </w:pPr>
    </w:p>
    <w:p w14:paraId="14EEB30A" w14:textId="58EF559E" w:rsidR="006D05A1" w:rsidRDefault="00D21FB9">
      <w:pPr>
        <w:rPr>
          <w:rFonts w:ascii="黑体" w:eastAsia="黑体" w:hAnsi="黑体" w:cs="黑体"/>
          <w:bCs/>
          <w:spacing w:val="20"/>
          <w:sz w:val="32"/>
          <w:szCs w:val="32"/>
        </w:rPr>
      </w:pPr>
      <w:r>
        <w:rPr>
          <w:rFonts w:ascii="Segoe UI Emoji" w:eastAsia="黑体" w:hAnsi="Segoe UI Emoji" w:cs="Segoe UI Emoji" w:hint="eastAsia"/>
          <w:bCs/>
          <w:spacing w:val="20"/>
          <w:sz w:val="32"/>
          <w:szCs w:val="32"/>
        </w:rPr>
        <w:t>五、学院审核意见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5F5B1D" w14:paraId="3D8E7928" w14:textId="77777777" w:rsidTr="009100E4">
        <w:trPr>
          <w:trHeight w:val="4606"/>
          <w:jc w:val="center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FCAF" w14:textId="70B46ADB" w:rsidR="005F5B1D" w:rsidRDefault="005F5B1D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3C8A69C" w14:textId="77777777" w:rsidR="005F5B1D" w:rsidRDefault="005F5B1D">
            <w:pPr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14:paraId="63AC6AC3" w14:textId="77777777" w:rsidR="005F5B1D" w:rsidRDefault="005F5B1D">
            <w:pPr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14:paraId="6888AE9A" w14:textId="4CEF246F" w:rsidR="005F5B1D" w:rsidRDefault="00D21FB9">
            <w:pPr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 xml:space="preserve">                  </w:t>
            </w:r>
          </w:p>
          <w:p w14:paraId="0D558CB8" w14:textId="77777777" w:rsidR="00D21FB9" w:rsidRDefault="00D21FB9">
            <w:pPr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14:paraId="5E9F3C22" w14:textId="77777777" w:rsidR="005F5B1D" w:rsidRDefault="00D21FB9">
            <w:pPr>
              <w:ind w:firstLineChars="650" w:firstLine="182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单位负责人签字：              单位盖章</w:t>
            </w:r>
          </w:p>
          <w:p w14:paraId="1DD2DDAA" w14:textId="77777777" w:rsidR="005F5B1D" w:rsidRDefault="00D21FB9">
            <w:pPr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 w14:paraId="66F4B662" w14:textId="77777777" w:rsidR="005F5B1D" w:rsidRDefault="005F5B1D"/>
    <w:sectPr w:rsidR="005F5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xYWY0MjY5MjRiMjNmMmUyMjkyZmY2MjYxNjhlNDEifQ=="/>
  </w:docVars>
  <w:rsids>
    <w:rsidRoot w:val="4B1D081E"/>
    <w:rsid w:val="002A5E34"/>
    <w:rsid w:val="005F5B1D"/>
    <w:rsid w:val="006D05A1"/>
    <w:rsid w:val="009100E4"/>
    <w:rsid w:val="00D21FB9"/>
    <w:rsid w:val="00D23BA5"/>
    <w:rsid w:val="00D942DB"/>
    <w:rsid w:val="4B1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FD157"/>
  <w15:docId w15:val="{BF573004-A4A5-4A0D-B493-35B0F23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qFormat/>
    <w:rsid w:val="006D05A1"/>
    <w:rPr>
      <w:rFonts w:ascii="Times New Roman" w:eastAsia="仿宋_GB2312" w:hAnsi="Times New Roman" w:cs="Times New Roman"/>
      <w:b/>
      <w:bCs/>
      <w:sz w:val="30"/>
      <w:szCs w:val="30"/>
    </w:rPr>
  </w:style>
  <w:style w:type="character" w:customStyle="1" w:styleId="a5">
    <w:name w:val="正文文本 字符"/>
    <w:basedOn w:val="a0"/>
    <w:link w:val="a4"/>
    <w:rsid w:val="006D05A1"/>
    <w:rPr>
      <w:rFonts w:ascii="Times New Roman" w:eastAsia="仿宋_GB2312" w:hAnsi="Times New Roman" w:cs="Times New Roman"/>
      <w:b/>
      <w:bCs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Middlebrow</dc:creator>
  <cp:lastModifiedBy>UNIS</cp:lastModifiedBy>
  <cp:revision>4</cp:revision>
  <cp:lastPrinted>2026-03-18T02:47:00Z</cp:lastPrinted>
  <dcterms:created xsi:type="dcterms:W3CDTF">2023-12-04T01:04:00Z</dcterms:created>
  <dcterms:modified xsi:type="dcterms:W3CDTF">2026-03-18T02:47:00Z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38A39D28709C4AD98DBECF55770B27F4_11</vt:lpwstr>
  </property>
</Properties>
</file>